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2232025_041201.xml.htm"/>
      <w:bookmarkStart w:id="1" w:name="ksform412232025_0412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 CLOPPER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201S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GAITHERSBURG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Altimmune,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12/23/2025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Weaver,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9939" TargetMode="External"/><Relationship Id="rId5" Type="http://schemas.openxmlformats.org/officeDocument/2006/relationships/hyperlink" Target="http://www.sec.gov/cgi-bin/browse-edgar?action=getcompany&amp;CIK=00013261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3045</Characters>
  <CharactersWithSpaces>3546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